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9AB" w:rsidRPr="00871736" w:rsidRDefault="002F638E">
      <w:pPr>
        <w:rPr>
          <w:b/>
          <w:u w:val="single"/>
        </w:rPr>
      </w:pPr>
      <w:r w:rsidRPr="00871736">
        <w:rPr>
          <w:b/>
          <w:u w:val="single"/>
        </w:rPr>
        <w:t>BRNO 2023</w:t>
      </w:r>
    </w:p>
    <w:p w:rsidR="002F638E" w:rsidRPr="002F638E" w:rsidRDefault="002F638E" w:rsidP="002F638E">
      <w:pPr>
        <w:shd w:val="clear" w:color="auto" w:fill="FFFFFF"/>
        <w:spacing w:after="0" w:line="240" w:lineRule="auto"/>
        <w:rPr>
          <w:rFonts w:ascii="Arial" w:eastAsia="Times New Roman" w:hAnsi="Arial" w:cs="Arial"/>
          <w:color w:val="222222"/>
          <w:sz w:val="24"/>
          <w:szCs w:val="24"/>
          <w:lang w:eastAsia="cs-CZ"/>
        </w:rPr>
      </w:pPr>
      <w:r w:rsidRPr="002F638E">
        <w:rPr>
          <w:rFonts w:ascii="Arial" w:eastAsia="Times New Roman" w:hAnsi="Arial" w:cs="Arial"/>
          <w:color w:val="222222"/>
          <w:sz w:val="24"/>
          <w:szCs w:val="24"/>
          <w:lang w:eastAsia="cs-CZ"/>
        </w:rPr>
        <w:t>V pondělí 12. 6. 2023 jsme se vlakem RegioJet vydali společně s paní Petrou a paní Marcelou do Brna. Jel s námi Filip, Bára a Jirka. Cesta byla poměrně dlouhá a tak jsem se rozhodl si ji zkrátit kreslením. Když mě kreslení přestalo bavit</w:t>
      </w:r>
      <w:r>
        <w:rPr>
          <w:rFonts w:ascii="Arial" w:eastAsia="Times New Roman" w:hAnsi="Arial" w:cs="Arial"/>
          <w:color w:val="222222"/>
          <w:sz w:val="24"/>
          <w:szCs w:val="24"/>
          <w:lang w:eastAsia="cs-CZ"/>
        </w:rPr>
        <w:t>,</w:t>
      </w:r>
      <w:r w:rsidRPr="002F638E">
        <w:rPr>
          <w:rFonts w:ascii="Arial" w:eastAsia="Times New Roman" w:hAnsi="Arial" w:cs="Arial"/>
          <w:color w:val="222222"/>
          <w:sz w:val="24"/>
          <w:szCs w:val="24"/>
          <w:lang w:eastAsia="cs-CZ"/>
        </w:rPr>
        <w:t xml:space="preserve"> tak jsem zkusil usnout. Moc jsem toho nenaspal. Když jsem chtěl usnout, už jsme byli na místě. Popadli jsme batohy a vystoupili z vlaku ven na nádraží. Dostali jsme se ke Grand Hotelu, kde jsme si čekání na paní Šárku krátili vyjmenováváním a pozorováním vlajících vlajek Evropy nad vstupem hotelu. Paní Šárka nakonec dorazila na místo se školním autem. Hurá! Rychle jsme přeběhli přechod pro chodce a nastoupili dovnitř. Paní Šárka nás už odvezla na ubytovnu. Vybalili jsme věci z kufrů na pokoji a zároveň jsme si pokoj prohlíželi. Měl jsem společný pokoj s Alexem a Kubou. V dalším pokoji vedle nás byla Bára a Terka. Měli jsme chvíli volno, takže jsme se bavili o naší cestě do Brna. Když nastal čas jít prozkoumávat krásy Brna</w:t>
      </w:r>
      <w:r>
        <w:rPr>
          <w:rFonts w:ascii="Arial" w:eastAsia="Times New Roman" w:hAnsi="Arial" w:cs="Arial"/>
          <w:color w:val="222222"/>
          <w:sz w:val="24"/>
          <w:szCs w:val="24"/>
          <w:lang w:eastAsia="cs-CZ"/>
        </w:rPr>
        <w:t>,</w:t>
      </w:r>
      <w:r w:rsidRPr="002F638E">
        <w:rPr>
          <w:rFonts w:ascii="Arial" w:eastAsia="Times New Roman" w:hAnsi="Arial" w:cs="Arial"/>
          <w:color w:val="222222"/>
          <w:sz w:val="24"/>
          <w:szCs w:val="24"/>
          <w:lang w:eastAsia="cs-CZ"/>
        </w:rPr>
        <w:t xml:space="preserve"> tak jsme vyráželi s úsměvem na tvářích. V ten den jsme se byli podívat na zachovalé historické bašty a na katedrálu svatého Petra a Pavla. Následovně jsme prozkoumávaní ukončili procházkou po </w:t>
      </w:r>
      <w:r>
        <w:rPr>
          <w:rFonts w:ascii="Arial" w:eastAsia="Times New Roman" w:hAnsi="Arial" w:cs="Arial"/>
          <w:color w:val="222222"/>
          <w:sz w:val="24"/>
          <w:szCs w:val="24"/>
          <w:lang w:eastAsia="cs-CZ"/>
        </w:rPr>
        <w:t>Z</w:t>
      </w:r>
      <w:r w:rsidRPr="002F638E">
        <w:rPr>
          <w:rFonts w:ascii="Arial" w:eastAsia="Times New Roman" w:hAnsi="Arial" w:cs="Arial"/>
          <w:color w:val="222222"/>
          <w:sz w:val="24"/>
          <w:szCs w:val="24"/>
          <w:lang w:eastAsia="cs-CZ"/>
        </w:rPr>
        <w:t>elném trhu. Zpátky v ubytovně jsme si pochutnali na večeři a poté jsme to slavnostně na pokojích zařízli. </w:t>
      </w:r>
    </w:p>
    <w:p w:rsidR="002F638E" w:rsidRPr="002F638E" w:rsidRDefault="002F638E" w:rsidP="002F638E">
      <w:pPr>
        <w:shd w:val="clear" w:color="auto" w:fill="FFFFFF"/>
        <w:spacing w:after="0" w:line="240" w:lineRule="auto"/>
        <w:rPr>
          <w:rFonts w:ascii="Arial" w:eastAsia="Times New Roman" w:hAnsi="Arial" w:cs="Arial"/>
          <w:color w:val="222222"/>
          <w:sz w:val="24"/>
          <w:szCs w:val="24"/>
          <w:lang w:eastAsia="cs-CZ"/>
        </w:rPr>
      </w:pPr>
      <w:r w:rsidRPr="002F638E">
        <w:rPr>
          <w:rFonts w:ascii="Arial" w:eastAsia="Times New Roman" w:hAnsi="Arial" w:cs="Arial"/>
          <w:color w:val="222222"/>
          <w:sz w:val="24"/>
          <w:szCs w:val="24"/>
          <w:lang w:eastAsia="cs-CZ"/>
        </w:rPr>
        <w:t>V úterý 13. 6. jsem nevyspaný vstával odhodlaný k pokračování v expedici. Snídaně byla dobrá. Po snídani jsme ihned vyrazili na loď, která nás měla přepravit po zdejší řece až k hradu Veveří. Pohled na okolí z lodi byl krásný. Vyšlapali jsme kopeček a dostali se k hradu Veveří, kde jsme jenom nafotili pár fotek a hned frčeli zpátky na loď. Než jsme mohli dnešní den ukončit tak jsme ještě museli vidět brněnskou zoo. V zoo se mi líbilo. Nemohu sice říct, že by zoo byla lepší, anebo horší než ostravská. Obě se mi líbí. Obě mají nějaké plusy a mínusy. Projeli jsme se vláčkem nahoru do kopce. Nafotili a natočili videa se zvířátky a jeli jsme zpět na ubytovnu.</w:t>
      </w:r>
    </w:p>
    <w:p w:rsidR="002F638E" w:rsidRPr="002F638E" w:rsidRDefault="002F638E" w:rsidP="002F638E">
      <w:pPr>
        <w:shd w:val="clear" w:color="auto" w:fill="FFFFFF"/>
        <w:spacing w:after="0" w:line="240" w:lineRule="auto"/>
        <w:rPr>
          <w:rFonts w:ascii="Arial" w:eastAsia="Times New Roman" w:hAnsi="Arial" w:cs="Arial"/>
          <w:color w:val="222222"/>
          <w:sz w:val="24"/>
          <w:szCs w:val="24"/>
          <w:lang w:eastAsia="cs-CZ"/>
        </w:rPr>
      </w:pPr>
      <w:r w:rsidRPr="002F638E">
        <w:rPr>
          <w:rFonts w:ascii="Arial" w:eastAsia="Times New Roman" w:hAnsi="Arial" w:cs="Arial"/>
          <w:color w:val="222222"/>
          <w:sz w:val="24"/>
          <w:szCs w:val="24"/>
          <w:lang w:eastAsia="cs-CZ"/>
        </w:rPr>
        <w:t> Ve středu 14. 6. byl náš poslední den v Brně. Museli jsme si to tam užít dokud jsme mohli. Opět jsme hned po snídani jeli do centra se podívat na vilu Tugendhat a na protiatomový kryt. Vilu Tugendhat je asi jedna z nejkrásnějších vil v Evropě. Líbila se mi natolik, že bych ji klidně koupil, kdybych měl tolik peněz. Její historie je taktéž zajímavá. Stojí tam od roku 1930. Byla postavená slavným německým architektem Ludwigem Miesem van der Rohem, který stavěl krásné stavby z toho nejlepšího a nejdražšího materiálu. Na konec jsme šli do protiatomového krytu. Toto místo si prošlo spousty událostmi. Stojí přímo pod hradem Špilberk. Sloužil jako bunkr před nálety v druhé světové válce a poté jako protiatomový kryt ve studené válce. Jeho historie je dost temná. Toto místo na mě působilo dost nepříjemně. Vyvolávalo ve mě úzkost a nepříjemný pocit klaustrofobie. Byl jsem rád, že jsme odtamtud odešli. A teď něco na závěr. V Brně se mi líbilo, ale určitě bych tam nechtěl bydlet. Moc přelidněné město. Všem bych doporučil toto město navštívit, pokud možno tak i také se podívat na zdejší památky. Jízda Brnem ve školním autě byla taky něco. Těším se na příští výlet. </w:t>
      </w:r>
    </w:p>
    <w:p w:rsidR="002F638E" w:rsidRPr="00871736" w:rsidRDefault="002F638E">
      <w:pPr>
        <w:rPr>
          <w:b/>
        </w:rPr>
      </w:pPr>
      <w:r w:rsidRPr="00871736">
        <w:rPr>
          <w:b/>
        </w:rPr>
        <w:t>Autor: Adam Belák</w:t>
      </w:r>
      <w:bookmarkStart w:id="0" w:name="_GoBack"/>
      <w:bookmarkEnd w:id="0"/>
    </w:p>
    <w:sectPr w:rsidR="002F638E" w:rsidRPr="00871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8E"/>
    <w:rsid w:val="002F638E"/>
    <w:rsid w:val="00871736"/>
    <w:rsid w:val="0092086F"/>
    <w:rsid w:val="00CD69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3DA"/>
  <w15:chartTrackingRefBased/>
  <w15:docId w15:val="{68DA22C7-8CD1-4A19-B854-BCDCF79D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59537">
      <w:bodyDiv w:val="1"/>
      <w:marLeft w:val="0"/>
      <w:marRight w:val="0"/>
      <w:marTop w:val="0"/>
      <w:marBottom w:val="0"/>
      <w:divBdr>
        <w:top w:val="none" w:sz="0" w:space="0" w:color="auto"/>
        <w:left w:val="none" w:sz="0" w:space="0" w:color="auto"/>
        <w:bottom w:val="none" w:sz="0" w:space="0" w:color="auto"/>
        <w:right w:val="none" w:sz="0" w:space="0" w:color="auto"/>
      </w:divBdr>
      <w:divsChild>
        <w:div w:id="839194381">
          <w:marLeft w:val="0"/>
          <w:marRight w:val="0"/>
          <w:marTop w:val="0"/>
          <w:marBottom w:val="0"/>
          <w:divBdr>
            <w:top w:val="none" w:sz="0" w:space="0" w:color="auto"/>
            <w:left w:val="none" w:sz="0" w:space="0" w:color="auto"/>
            <w:bottom w:val="none" w:sz="0" w:space="0" w:color="auto"/>
            <w:right w:val="none" w:sz="0" w:space="0" w:color="auto"/>
          </w:divBdr>
        </w:div>
        <w:div w:id="1633245417">
          <w:marLeft w:val="0"/>
          <w:marRight w:val="0"/>
          <w:marTop w:val="0"/>
          <w:marBottom w:val="0"/>
          <w:divBdr>
            <w:top w:val="none" w:sz="0" w:space="0" w:color="auto"/>
            <w:left w:val="none" w:sz="0" w:space="0" w:color="auto"/>
            <w:bottom w:val="none" w:sz="0" w:space="0" w:color="auto"/>
            <w:right w:val="none" w:sz="0" w:space="0" w:color="auto"/>
          </w:divBdr>
        </w:div>
        <w:div w:id="2030984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2682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Babincová</dc:creator>
  <cp:keywords/>
  <dc:description/>
  <cp:lastModifiedBy>Petra Babincová</cp:lastModifiedBy>
  <cp:revision>3</cp:revision>
  <dcterms:created xsi:type="dcterms:W3CDTF">2023-06-17T07:02:00Z</dcterms:created>
  <dcterms:modified xsi:type="dcterms:W3CDTF">2023-06-17T07:06:00Z</dcterms:modified>
</cp:coreProperties>
</file>